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78EC0" w14:textId="7D82E304" w:rsidR="00E8033A" w:rsidRDefault="00E8033A">
      <w:pPr>
        <w:rPr>
          <w:b/>
          <w:bCs/>
          <w:sz w:val="24"/>
          <w:szCs w:val="28"/>
        </w:rPr>
      </w:pPr>
      <w:r w:rsidRPr="000875F1">
        <w:rPr>
          <w:rFonts w:hint="eastAsia"/>
          <w:b/>
          <w:bCs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7D804" wp14:editId="214BFDDA">
                <wp:simplePos x="0" y="0"/>
                <wp:positionH relativeFrom="margin">
                  <wp:align>right</wp:align>
                </wp:positionH>
                <wp:positionV relativeFrom="paragraph">
                  <wp:posOffset>-364131</wp:posOffset>
                </wp:positionV>
                <wp:extent cx="829339" cy="361507"/>
                <wp:effectExtent l="0" t="0" r="889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9339" cy="3615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5C86A" w14:textId="642F80C1" w:rsidR="000875F1" w:rsidRPr="000875F1" w:rsidRDefault="009B129F" w:rsidP="000875F1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〔</w:t>
                            </w:r>
                            <w:r w:rsidR="000875F1" w:rsidRPr="000875F1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様式２</w:t>
                            </w:r>
                            <w:r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57D8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4.1pt;margin-top:-28.65pt;width:65.3pt;height:28.45p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" filled="f" stroked="f" strokeweight=".5pt">
                <v:textbox inset="0,0,0,0">
                  <w:txbxContent>
                    <w:p w14:paraId="5D95C86A" w14:textId="642F80C1" w:rsidR="000875F1" w:rsidRPr="000875F1" w:rsidRDefault="009B129F" w:rsidP="000875F1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eastAsia"/>
                          <w:sz w:val="24"/>
                          <w:szCs w:val="28"/>
                        </w:rPr>
                        <w:t>〔</w:t>
                      </w:r>
                      <w:r w:rsidR="000875F1" w:rsidRPr="000875F1">
                        <w:rPr>
                          <w:rFonts w:hint="eastAsia"/>
                          <w:sz w:val="24"/>
                          <w:szCs w:val="28"/>
                        </w:rPr>
                        <w:t>様式２</w:t>
                      </w:r>
                      <w:r>
                        <w:rPr>
                          <w:rFonts w:hint="eastAsia"/>
                          <w:sz w:val="24"/>
                          <w:szCs w:val="28"/>
                        </w:rPr>
                        <w:t>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305A36" w14:textId="1B0DDA78" w:rsidR="00D416FC" w:rsidRPr="0025210E" w:rsidRDefault="00F11281">
      <w:pPr>
        <w:rPr>
          <w:b/>
          <w:bCs/>
        </w:rPr>
      </w:pPr>
      <w:r>
        <w:rPr>
          <w:rFonts w:hint="eastAsia"/>
          <w:b/>
          <w:bCs/>
          <w:sz w:val="24"/>
          <w:szCs w:val="28"/>
        </w:rPr>
        <w:t>配置</w:t>
      </w:r>
      <w:r w:rsidR="00D416FC" w:rsidRPr="000875F1">
        <w:rPr>
          <w:rFonts w:hint="eastAsia"/>
          <w:b/>
          <w:bCs/>
          <w:sz w:val="24"/>
          <w:szCs w:val="28"/>
        </w:rPr>
        <w:t>技術者（資格者等）の経歴等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972"/>
        <w:gridCol w:w="2977"/>
        <w:gridCol w:w="2977"/>
      </w:tblGrid>
      <w:tr w:rsidR="0025210E" w14:paraId="7CF85C4E" w14:textId="77777777" w:rsidTr="009B129F">
        <w:tc>
          <w:tcPr>
            <w:tcW w:w="2972" w:type="dxa"/>
          </w:tcPr>
          <w:p w14:paraId="4C799497" w14:textId="77777777" w:rsidR="0025210E" w:rsidRDefault="0025210E">
            <w:r>
              <w:rPr>
                <w:rFonts w:hint="eastAsia"/>
              </w:rPr>
              <w:t>役割</w:t>
            </w:r>
          </w:p>
          <w:p w14:paraId="066D5B37" w14:textId="0579D02F" w:rsidR="0025210E" w:rsidRDefault="0025210E"/>
        </w:tc>
        <w:tc>
          <w:tcPr>
            <w:tcW w:w="2977" w:type="dxa"/>
          </w:tcPr>
          <w:p w14:paraId="054CD056" w14:textId="77777777" w:rsidR="0025210E" w:rsidRDefault="0025210E">
            <w:r>
              <w:rPr>
                <w:rFonts w:hint="eastAsia"/>
              </w:rPr>
              <w:t>氏名</w:t>
            </w:r>
          </w:p>
          <w:p w14:paraId="2C510F25" w14:textId="58B290CD" w:rsidR="0025210E" w:rsidRDefault="0025210E"/>
        </w:tc>
        <w:tc>
          <w:tcPr>
            <w:tcW w:w="2977" w:type="dxa"/>
          </w:tcPr>
          <w:p w14:paraId="5EB094CA" w14:textId="77777777" w:rsidR="0025210E" w:rsidRDefault="0025210E">
            <w:r>
              <w:rPr>
                <w:rFonts w:hint="eastAsia"/>
              </w:rPr>
              <w:t>生年月日</w:t>
            </w:r>
          </w:p>
          <w:p w14:paraId="3CBEC0D4" w14:textId="293649A3" w:rsidR="0025210E" w:rsidRDefault="0025210E"/>
        </w:tc>
      </w:tr>
      <w:tr w:rsidR="0025210E" w14:paraId="04C741F3" w14:textId="77777777" w:rsidTr="009B129F">
        <w:tc>
          <w:tcPr>
            <w:tcW w:w="8926" w:type="dxa"/>
            <w:gridSpan w:val="3"/>
          </w:tcPr>
          <w:p w14:paraId="538086FC" w14:textId="47D8497C" w:rsidR="0025210E" w:rsidRDefault="0025210E">
            <w:r>
              <w:rPr>
                <w:rFonts w:hint="eastAsia"/>
              </w:rPr>
              <w:t>担当する分担業務の内容</w:t>
            </w:r>
          </w:p>
        </w:tc>
      </w:tr>
      <w:tr w:rsidR="0025210E" w14:paraId="59168EE6" w14:textId="77777777" w:rsidTr="009B129F">
        <w:tc>
          <w:tcPr>
            <w:tcW w:w="8926" w:type="dxa"/>
            <w:gridSpan w:val="3"/>
          </w:tcPr>
          <w:p w14:paraId="71415F70" w14:textId="77777777" w:rsidR="0025210E" w:rsidRDefault="0025210E"/>
          <w:p w14:paraId="0B603DCE" w14:textId="77777777" w:rsidR="0025210E" w:rsidRDefault="0025210E"/>
          <w:p w14:paraId="4800930F" w14:textId="77777777" w:rsidR="0025210E" w:rsidRDefault="0025210E"/>
        </w:tc>
      </w:tr>
      <w:tr w:rsidR="0025210E" w14:paraId="1414DE12" w14:textId="77777777" w:rsidTr="009B129F">
        <w:tc>
          <w:tcPr>
            <w:tcW w:w="8926" w:type="dxa"/>
            <w:gridSpan w:val="3"/>
          </w:tcPr>
          <w:p w14:paraId="5FF6A495" w14:textId="1AFAF183" w:rsidR="0025210E" w:rsidRDefault="0025210E">
            <w:r>
              <w:rPr>
                <w:rFonts w:hint="eastAsia"/>
              </w:rPr>
              <w:t>所属・役職</w:t>
            </w:r>
          </w:p>
        </w:tc>
      </w:tr>
      <w:tr w:rsidR="0025210E" w14:paraId="0FECED8B" w14:textId="77777777" w:rsidTr="009B129F">
        <w:tc>
          <w:tcPr>
            <w:tcW w:w="8926" w:type="dxa"/>
            <w:gridSpan w:val="3"/>
          </w:tcPr>
          <w:p w14:paraId="72B2C0E4" w14:textId="77777777" w:rsidR="0025210E" w:rsidRDefault="0025210E"/>
          <w:p w14:paraId="29501F02" w14:textId="77777777" w:rsidR="0025210E" w:rsidRDefault="0025210E"/>
          <w:p w14:paraId="4650417B" w14:textId="77777777" w:rsidR="0025210E" w:rsidRDefault="0025210E"/>
        </w:tc>
      </w:tr>
      <w:tr w:rsidR="0025210E" w14:paraId="3A0E9F94" w14:textId="77777777" w:rsidTr="009B129F">
        <w:tc>
          <w:tcPr>
            <w:tcW w:w="8926" w:type="dxa"/>
            <w:gridSpan w:val="3"/>
          </w:tcPr>
          <w:p w14:paraId="0F75ECEB" w14:textId="64B09A83" w:rsidR="0025210E" w:rsidRDefault="0025210E">
            <w:r>
              <w:rPr>
                <w:rFonts w:hint="eastAsia"/>
              </w:rPr>
              <w:t>所有技術者（資格者）資格（資格の種類、部門、取得年月日）</w:t>
            </w:r>
          </w:p>
        </w:tc>
      </w:tr>
      <w:tr w:rsidR="0025210E" w14:paraId="081A3A12" w14:textId="77777777" w:rsidTr="00483BA2">
        <w:tc>
          <w:tcPr>
            <w:tcW w:w="8926" w:type="dxa"/>
            <w:gridSpan w:val="3"/>
            <w:tcBorders>
              <w:bottom w:val="single" w:sz="4" w:space="0" w:color="auto"/>
            </w:tcBorders>
          </w:tcPr>
          <w:p w14:paraId="15428BEF" w14:textId="77777777" w:rsidR="0025210E" w:rsidRDefault="0025210E"/>
          <w:p w14:paraId="39EBBE95" w14:textId="77777777" w:rsidR="0025210E" w:rsidRDefault="0025210E"/>
          <w:p w14:paraId="5BC0A22B" w14:textId="77777777" w:rsidR="0025210E" w:rsidRDefault="0025210E"/>
        </w:tc>
      </w:tr>
      <w:tr w:rsidR="00483BA2" w14:paraId="5C87AD6A" w14:textId="77777777" w:rsidTr="00483BA2">
        <w:trPr>
          <w:trHeight w:val="988"/>
        </w:trPr>
        <w:tc>
          <w:tcPr>
            <w:tcW w:w="8926" w:type="dxa"/>
            <w:gridSpan w:val="3"/>
            <w:tcBorders>
              <w:left w:val="nil"/>
              <w:right w:val="nil"/>
            </w:tcBorders>
            <w:vAlign w:val="bottom"/>
          </w:tcPr>
          <w:p w14:paraId="66D034D5" w14:textId="5DB96489" w:rsidR="00483BA2" w:rsidRDefault="00483BA2" w:rsidP="00483BA2">
            <w:pPr>
              <w:jc w:val="both"/>
            </w:pPr>
            <w:r>
              <w:rPr>
                <w:rFonts w:hint="eastAsia"/>
              </w:rPr>
              <w:t>【以下任意記述欄】</w:t>
            </w:r>
          </w:p>
        </w:tc>
      </w:tr>
      <w:tr w:rsidR="0025210E" w14:paraId="5B46B882" w14:textId="77777777" w:rsidTr="009B129F">
        <w:tc>
          <w:tcPr>
            <w:tcW w:w="8926" w:type="dxa"/>
            <w:gridSpan w:val="3"/>
          </w:tcPr>
          <w:p w14:paraId="5F304EAA" w14:textId="7AB8CEFE" w:rsidR="0025210E" w:rsidRDefault="0025210E">
            <w:r>
              <w:rPr>
                <w:rFonts w:hint="eastAsia"/>
              </w:rPr>
              <w:t>業務経歴等</w:t>
            </w:r>
          </w:p>
        </w:tc>
      </w:tr>
      <w:tr w:rsidR="0025210E" w14:paraId="72618F56" w14:textId="77777777" w:rsidTr="009B129F">
        <w:tc>
          <w:tcPr>
            <w:tcW w:w="8926" w:type="dxa"/>
            <w:gridSpan w:val="3"/>
          </w:tcPr>
          <w:p w14:paraId="76E8C40E" w14:textId="77777777" w:rsidR="0025210E" w:rsidRDefault="0025210E"/>
          <w:p w14:paraId="568F6634" w14:textId="77777777" w:rsidR="0025210E" w:rsidRDefault="0025210E"/>
          <w:p w14:paraId="1F1BDD7E" w14:textId="77777777" w:rsidR="0025210E" w:rsidRDefault="0025210E"/>
          <w:p w14:paraId="52C13F72" w14:textId="77777777" w:rsidR="0025210E" w:rsidRDefault="0025210E"/>
          <w:p w14:paraId="4872ACF2" w14:textId="77777777" w:rsidR="0025210E" w:rsidRDefault="0025210E"/>
        </w:tc>
      </w:tr>
      <w:tr w:rsidR="0025210E" w14:paraId="2AC7B7D6" w14:textId="77777777" w:rsidTr="009B129F">
        <w:tc>
          <w:tcPr>
            <w:tcW w:w="8926" w:type="dxa"/>
            <w:gridSpan w:val="3"/>
          </w:tcPr>
          <w:p w14:paraId="03E95DFF" w14:textId="558EA8BD" w:rsidR="0025210E" w:rsidRDefault="0025210E">
            <w:r>
              <w:rPr>
                <w:rFonts w:hint="eastAsia"/>
              </w:rPr>
              <w:t>その他（発表論文・表彰・取得特許等）</w:t>
            </w:r>
          </w:p>
        </w:tc>
      </w:tr>
      <w:tr w:rsidR="0025210E" w14:paraId="058033BA" w14:textId="77777777" w:rsidTr="009B129F">
        <w:tc>
          <w:tcPr>
            <w:tcW w:w="8926" w:type="dxa"/>
            <w:gridSpan w:val="3"/>
          </w:tcPr>
          <w:p w14:paraId="0BECFE6E" w14:textId="77777777" w:rsidR="0025210E" w:rsidRDefault="0025210E"/>
          <w:p w14:paraId="1E990EE4" w14:textId="77777777" w:rsidR="0025210E" w:rsidRDefault="0025210E"/>
          <w:p w14:paraId="1F8B68E8" w14:textId="77777777" w:rsidR="0025210E" w:rsidRDefault="0025210E"/>
          <w:p w14:paraId="714FDCD1" w14:textId="77777777" w:rsidR="0025210E" w:rsidRDefault="0025210E"/>
          <w:p w14:paraId="0F0D1F8E" w14:textId="77777777" w:rsidR="0025210E" w:rsidRDefault="0025210E"/>
        </w:tc>
      </w:tr>
    </w:tbl>
    <w:p w14:paraId="0099EFC3" w14:textId="7B564F29" w:rsidR="00D416FC" w:rsidRDefault="00AE1985" w:rsidP="0025210E">
      <w:pPr>
        <w:spacing w:after="0"/>
      </w:pPr>
      <w:r>
        <w:rPr>
          <w:rFonts w:hint="eastAsia"/>
        </w:rPr>
        <w:t>※</w:t>
      </w:r>
      <w:r w:rsidR="00E8033A">
        <w:rPr>
          <w:rFonts w:hint="eastAsia"/>
        </w:rPr>
        <w:t xml:space="preserve"> </w:t>
      </w:r>
      <w:r w:rsidR="0025210E">
        <w:rPr>
          <w:rFonts w:hint="eastAsia"/>
        </w:rPr>
        <w:t>役割欄は、</w:t>
      </w:r>
      <w:r w:rsidR="00483BA2">
        <w:rPr>
          <w:rFonts w:hint="eastAsia"/>
        </w:rPr>
        <w:t>本業務における</w:t>
      </w:r>
      <w:r w:rsidR="0025210E">
        <w:rPr>
          <w:rFonts w:hint="eastAsia"/>
        </w:rPr>
        <w:t>管理・担当技術者（資格者等）などの別を記入する。</w:t>
      </w:r>
    </w:p>
    <w:p w14:paraId="4D30C437" w14:textId="3927D639" w:rsidR="0025210E" w:rsidRDefault="00AE1985" w:rsidP="0025210E">
      <w:pPr>
        <w:spacing w:after="0"/>
      </w:pPr>
      <w:r>
        <w:rPr>
          <w:rFonts w:hint="eastAsia"/>
        </w:rPr>
        <w:t>※</w:t>
      </w:r>
      <w:r w:rsidR="00E8033A">
        <w:rPr>
          <w:rFonts w:hint="eastAsia"/>
        </w:rPr>
        <w:t xml:space="preserve"> </w:t>
      </w:r>
      <w:r w:rsidR="0025210E">
        <w:rPr>
          <w:rFonts w:hint="eastAsia"/>
        </w:rPr>
        <w:t>業務経歴、その他については、今回業務と同種・類似業務等を中心に記入する。</w:t>
      </w:r>
    </w:p>
    <w:p w14:paraId="5B4CF9C9" w14:textId="77777777" w:rsidR="0073194F" w:rsidRDefault="0073194F">
      <w:pPr>
        <w:rPr>
          <w:b/>
          <w:bCs/>
        </w:rPr>
      </w:pPr>
    </w:p>
    <w:p w14:paraId="612E37CA" w14:textId="77777777" w:rsidR="00483BA2" w:rsidRDefault="00483BA2">
      <w:pPr>
        <w:rPr>
          <w:b/>
          <w:bCs/>
        </w:rPr>
      </w:pPr>
    </w:p>
    <w:p w14:paraId="28483B48" w14:textId="77777777" w:rsidR="0073194F" w:rsidRDefault="0073194F">
      <w:pPr>
        <w:rPr>
          <w:rFonts w:hint="eastAsia"/>
          <w:b/>
          <w:bCs/>
        </w:rPr>
      </w:pPr>
    </w:p>
    <w:p w14:paraId="01B9303A" w14:textId="77777777" w:rsidR="006D4984" w:rsidRDefault="006D4984">
      <w:pPr>
        <w:rPr>
          <w:b/>
          <w:bCs/>
        </w:rPr>
      </w:pPr>
    </w:p>
    <w:sectPr w:rsidR="006D4984" w:rsidSect="0073194F"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01220" w14:textId="77777777" w:rsidR="0073194F" w:rsidRDefault="0073194F" w:rsidP="0073194F">
      <w:pPr>
        <w:spacing w:after="0" w:line="240" w:lineRule="auto"/>
      </w:pPr>
      <w:r>
        <w:separator/>
      </w:r>
    </w:p>
  </w:endnote>
  <w:endnote w:type="continuationSeparator" w:id="0">
    <w:p w14:paraId="19E5B39A" w14:textId="77777777" w:rsidR="0073194F" w:rsidRDefault="0073194F" w:rsidP="00731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D5C69" w14:textId="77777777" w:rsidR="0073194F" w:rsidRDefault="0073194F" w:rsidP="0073194F">
      <w:pPr>
        <w:spacing w:after="0" w:line="240" w:lineRule="auto"/>
      </w:pPr>
      <w:r>
        <w:separator/>
      </w:r>
    </w:p>
  </w:footnote>
  <w:footnote w:type="continuationSeparator" w:id="0">
    <w:p w14:paraId="77AE9894" w14:textId="77777777" w:rsidR="0073194F" w:rsidRDefault="0073194F" w:rsidP="007319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FC"/>
    <w:rsid w:val="000875F1"/>
    <w:rsid w:val="00154A9B"/>
    <w:rsid w:val="001E2034"/>
    <w:rsid w:val="0025210E"/>
    <w:rsid w:val="002B41D0"/>
    <w:rsid w:val="00320C56"/>
    <w:rsid w:val="00350316"/>
    <w:rsid w:val="00393708"/>
    <w:rsid w:val="00483BA2"/>
    <w:rsid w:val="004B3314"/>
    <w:rsid w:val="00525D94"/>
    <w:rsid w:val="00602BAB"/>
    <w:rsid w:val="006D4984"/>
    <w:rsid w:val="0073194F"/>
    <w:rsid w:val="007618B3"/>
    <w:rsid w:val="007A0133"/>
    <w:rsid w:val="0081175D"/>
    <w:rsid w:val="00817050"/>
    <w:rsid w:val="0095519B"/>
    <w:rsid w:val="009A6232"/>
    <w:rsid w:val="009B129F"/>
    <w:rsid w:val="00A70213"/>
    <w:rsid w:val="00AD229B"/>
    <w:rsid w:val="00AE1985"/>
    <w:rsid w:val="00B064E8"/>
    <w:rsid w:val="00C51F38"/>
    <w:rsid w:val="00C81CCB"/>
    <w:rsid w:val="00D416FC"/>
    <w:rsid w:val="00D4206C"/>
    <w:rsid w:val="00D5242B"/>
    <w:rsid w:val="00D72618"/>
    <w:rsid w:val="00DA291C"/>
    <w:rsid w:val="00E7128E"/>
    <w:rsid w:val="00E8033A"/>
    <w:rsid w:val="00EB3B62"/>
    <w:rsid w:val="00F11281"/>
    <w:rsid w:val="00FA0140"/>
    <w:rsid w:val="00FF6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D6BDF40"/>
  <w15:chartTrackingRefBased/>
  <w15:docId w15:val="{9CD14C05-43AC-4934-8363-FE2772182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明朝 Medium" w:eastAsia="BIZ UD明朝 Medium" w:hAnsi="BIZ UD明朝 Medium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16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1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16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16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16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16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16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16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16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416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416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416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416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416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41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16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416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1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416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16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416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41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416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416FC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D416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319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194F"/>
  </w:style>
  <w:style w:type="paragraph" w:styleId="ad">
    <w:name w:val="footer"/>
    <w:basedOn w:val="a"/>
    <w:link w:val="ae"/>
    <w:uiPriority w:val="99"/>
    <w:unhideWhenUsed/>
    <w:rsid w:val="0073194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00084953</dc:creator>
  <cp:keywords/>
  <dc:description/>
  <cp:lastModifiedBy>00084953</cp:lastModifiedBy>
  <cp:revision>9</cp:revision>
  <cp:lastPrinted>2025-04-22T23:42:00Z</cp:lastPrinted>
  <dcterms:created xsi:type="dcterms:W3CDTF">2025-04-22T01:22:00Z</dcterms:created>
  <dcterms:modified xsi:type="dcterms:W3CDTF">2025-04-23T04:41:00Z</dcterms:modified>
</cp:coreProperties>
</file>